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C76E1" w14:textId="77777777" w:rsidR="00045A11" w:rsidRDefault="00045A11" w:rsidP="00045A11">
      <w:pPr>
        <w:jc w:val="center"/>
        <w:rPr>
          <w:u w:val="single"/>
        </w:rPr>
      </w:pPr>
    </w:p>
    <w:p w14:paraId="6202AB68" w14:textId="771CFC80" w:rsidR="00045A11" w:rsidRPr="003734AF" w:rsidRDefault="00045A11" w:rsidP="001C279C">
      <w:pPr>
        <w:jc w:val="center"/>
        <w:rPr>
          <w:u w:val="single"/>
        </w:rPr>
      </w:pPr>
      <w:r w:rsidRPr="00045A11">
        <w:rPr>
          <w:u w:val="single"/>
        </w:rPr>
        <w:t>English Oak TPO 698</w:t>
      </w:r>
      <w:r>
        <w:rPr>
          <w:u w:val="single"/>
        </w:rPr>
        <w:t xml:space="preserve"> visual climbing </w:t>
      </w:r>
      <w:r w:rsidR="00ED7B04">
        <w:rPr>
          <w:u w:val="single"/>
        </w:rPr>
        <w:t>inspection</w:t>
      </w:r>
    </w:p>
    <w:p w14:paraId="2F4C4318" w14:textId="3F19E144" w:rsidR="00045A11" w:rsidRDefault="00045A11" w:rsidP="00045A11">
      <w:r w:rsidRPr="00045A11">
        <w:t xml:space="preserve">Site address: </w:t>
      </w:r>
      <w:r w:rsidRPr="00045A11">
        <w:t>25 Grosvenor Crescent, Uxbridge</w:t>
      </w:r>
      <w:r>
        <w:t>, UB10 9ER</w:t>
      </w:r>
      <w:r w:rsidR="00ED7B04">
        <w:t>.</w:t>
      </w:r>
    </w:p>
    <w:p w14:paraId="7E18A87C" w14:textId="06A25DBA" w:rsidR="00ED7B04" w:rsidRDefault="00ED7B04" w:rsidP="00045A11">
      <w:r>
        <w:t xml:space="preserve">Tree location: Service alley rear of </w:t>
      </w:r>
      <w:r w:rsidRPr="00045A11">
        <w:t>25 Grosvenor Crescent, Uxbridge</w:t>
      </w:r>
      <w:r>
        <w:t>, UB10 9ER</w:t>
      </w:r>
      <w:r>
        <w:t>.</w:t>
      </w:r>
    </w:p>
    <w:p w14:paraId="1DF26E08" w14:textId="41BFAE06" w:rsidR="00B777B8" w:rsidRDefault="00B777B8" w:rsidP="00045A11">
      <w:r>
        <w:t xml:space="preserve">Current estimated height and spread: Height approximately 20 metres from ground level – width from North to South </w:t>
      </w:r>
      <w:r w:rsidR="00152796">
        <w:t>approximately 10 metres – width from West to East approximately 20 metres.</w:t>
      </w:r>
    </w:p>
    <w:p w14:paraId="7183EF0C" w14:textId="765993DE" w:rsidR="00152796" w:rsidRDefault="00152796" w:rsidP="00045A11">
      <w:r>
        <w:t xml:space="preserve">New proposed Height and spread: Height approximately 18 metres from ground level – width </w:t>
      </w:r>
      <w:r>
        <w:t xml:space="preserve">from North to South approximately </w:t>
      </w:r>
      <w:r>
        <w:t xml:space="preserve">9 </w:t>
      </w:r>
      <w:r>
        <w:t xml:space="preserve">metres – width from West to East approximately </w:t>
      </w:r>
      <w:r>
        <w:t xml:space="preserve">17 </w:t>
      </w:r>
      <w:r>
        <w:t>metres.</w:t>
      </w:r>
      <w:r>
        <w:t xml:space="preserve"> All new height and spread are to growth points and approximate maximum diameter of pruning wounds to be 50mm within BS:3998-2010 guidance</w:t>
      </w:r>
    </w:p>
    <w:p w14:paraId="43AA50FC" w14:textId="75B3AC34" w:rsidR="00045A11" w:rsidRDefault="00ED7B04" w:rsidP="00045A11">
      <w:r>
        <w:t>Work advised:</w:t>
      </w:r>
      <w:r w:rsidR="00555489">
        <w:t xml:space="preserve"> English Oak -</w:t>
      </w:r>
      <w:r>
        <w:t xml:space="preserve"> Crown reduction of up to 2 metres in height and spread, remove deadwood 25mm&gt;</w:t>
      </w:r>
    </w:p>
    <w:p w14:paraId="03A91AEE" w14:textId="3A784920" w:rsidR="00ED7B04" w:rsidRDefault="00ED7B04" w:rsidP="00045A11">
      <w:r>
        <w:t xml:space="preserve">Reasons for work advised: Upon completing </w:t>
      </w:r>
      <w:r w:rsidR="008B448F">
        <w:t>an</w:t>
      </w:r>
      <w:r>
        <w:t xml:space="preserve"> onsite visit</w:t>
      </w:r>
      <w:r w:rsidR="00D33F7E">
        <w:t xml:space="preserve"> from the rear of 25 Grosvenor Crescent</w:t>
      </w:r>
      <w:r>
        <w:t xml:space="preserve"> there are very visible cavities in the main stems approximately 12-13 metres from ground level</w:t>
      </w:r>
      <w:r w:rsidR="008B448F">
        <w:t xml:space="preserve"> on the south side of the tree</w:t>
      </w:r>
      <w:r>
        <w:t>. The tree has</w:t>
      </w:r>
      <w:r w:rsidR="00975174">
        <w:t xml:space="preserve"> had heavy</w:t>
      </w:r>
      <w:r>
        <w:t xml:space="preserve"> pollard</w:t>
      </w:r>
      <w:r w:rsidR="00975174">
        <w:t>ing</w:t>
      </w:r>
      <w:r>
        <w:t xml:space="preserve"> on the lateral limbs on the </w:t>
      </w:r>
      <w:r w:rsidR="008B448F">
        <w:t>North</w:t>
      </w:r>
      <w:r>
        <w:t xml:space="preserve"> and </w:t>
      </w:r>
      <w:r w:rsidR="008B448F">
        <w:t>South</w:t>
      </w:r>
      <w:r>
        <w:t xml:space="preserve"> side </w:t>
      </w:r>
      <w:r w:rsidR="008B448F">
        <w:t xml:space="preserve">in the past, leaving the upper crown exposed to potential wind throw and risk to property and persons in gardens (reports of smaller limb failures in past from all surrounding residents we spoke with). We suggested a </w:t>
      </w:r>
      <w:r w:rsidR="00E91179">
        <w:t>2-metre</w:t>
      </w:r>
      <w:r w:rsidR="008B448F">
        <w:t xml:space="preserve"> crown reduction in height to relive weight and wind sail with lighter pruning on lateral limbs to bring tree into proportion with a natural flowing crown.</w:t>
      </w:r>
      <w:r w:rsidR="00DA6FD1">
        <w:t xml:space="preserve"> </w:t>
      </w:r>
    </w:p>
    <w:p w14:paraId="591EEBB6" w14:textId="29E8A4CC" w:rsidR="00D84193" w:rsidRDefault="00DA6FD1" w:rsidP="00045A11">
      <w:r>
        <w:t xml:space="preserve">Climbing inspection carried out: We undertook a climbing inspection of the cavities we could see from the ground on the south side of the tree. </w:t>
      </w:r>
      <w:r w:rsidR="00D84193">
        <w:t xml:space="preserve">We used a </w:t>
      </w:r>
      <w:r w:rsidR="00A86A5A">
        <w:t>19.6-inch</w:t>
      </w:r>
      <w:r w:rsidR="00D84193">
        <w:t xml:space="preserve"> screwdriver with zero resistance to measure each of the larger cavities (photos below)</w:t>
      </w:r>
    </w:p>
    <w:p w14:paraId="68A23887" w14:textId="409A55EF" w:rsidR="00D84193" w:rsidRDefault="00D84193" w:rsidP="00045A11">
      <w:r>
        <w:t xml:space="preserve">Photo 1: Cavity </w:t>
      </w:r>
      <w:r w:rsidR="007017FA">
        <w:t>A</w:t>
      </w:r>
      <w:r>
        <w:t xml:space="preserve"> approximately 12 metres from ground level with stem leaning west - stem </w:t>
      </w:r>
      <w:r w:rsidR="007017FA">
        <w:t>diameter</w:t>
      </w:r>
      <w:r>
        <w:t xml:space="preserve"> of 20 inch – screwdriver at zero resistance reach</w:t>
      </w:r>
      <w:r w:rsidR="00E91179">
        <w:t>ed</w:t>
      </w:r>
      <w:r>
        <w:t xml:space="preserve"> a depth of 9 inches</w:t>
      </w:r>
      <w:r w:rsidR="007017FA">
        <w:t>.</w:t>
      </w:r>
    </w:p>
    <w:p w14:paraId="6C72553B" w14:textId="506B5364" w:rsidR="007017FA" w:rsidRDefault="007017FA" w:rsidP="00045A11">
      <w:r>
        <w:t xml:space="preserve">Photo </w:t>
      </w:r>
      <w:r>
        <w:t>2</w:t>
      </w:r>
      <w:r w:rsidR="003D2F9E">
        <w:t>/3</w:t>
      </w:r>
      <w:r>
        <w:t xml:space="preserve">: Cavity </w:t>
      </w:r>
      <w:r>
        <w:t>B</w:t>
      </w:r>
      <w:r>
        <w:t xml:space="preserve"> approximately 1</w:t>
      </w:r>
      <w:r>
        <w:t>0</w:t>
      </w:r>
      <w:r>
        <w:t xml:space="preserve"> metres from ground level with stem leaning </w:t>
      </w:r>
      <w:r>
        <w:t>South old storm damage</w:t>
      </w:r>
      <w:r>
        <w:t xml:space="preserve"> - stem diameter of </w:t>
      </w:r>
      <w:r>
        <w:t>18</w:t>
      </w:r>
      <w:r>
        <w:t xml:space="preserve"> inch – screwdriver at zero resistance</w:t>
      </w:r>
      <w:r w:rsidR="00E91179">
        <w:t xml:space="preserve"> ran out of length down stem.</w:t>
      </w:r>
    </w:p>
    <w:p w14:paraId="677D46BE" w14:textId="2AC8A0BC" w:rsidR="00E91179" w:rsidRDefault="00E91179" w:rsidP="00045A11">
      <w:r>
        <w:t xml:space="preserve">Photo </w:t>
      </w:r>
      <w:r w:rsidR="003D2F9E">
        <w:t>4</w:t>
      </w:r>
      <w:r w:rsidR="00EE4BE6">
        <w:t>/5</w:t>
      </w:r>
      <w:r>
        <w:t xml:space="preserve">: Cavity </w:t>
      </w:r>
      <w:r>
        <w:t>C</w:t>
      </w:r>
      <w:r>
        <w:t xml:space="preserve"> approximately 12 metres from ground level with stem leaning </w:t>
      </w:r>
      <w:r>
        <w:t>South</w:t>
      </w:r>
      <w:r>
        <w:t xml:space="preserve"> - stem diameter of </w:t>
      </w:r>
      <w:r>
        <w:t xml:space="preserve">17 </w:t>
      </w:r>
      <w:r>
        <w:t xml:space="preserve">inch – screwdriver at zero resistance reach a depth of </w:t>
      </w:r>
      <w:r>
        <w:t>15 inches upwards and ran out of length down stem believed to meet decay from cavity B at union</w:t>
      </w:r>
      <w:r>
        <w:t>.</w:t>
      </w:r>
    </w:p>
    <w:p w14:paraId="7BAAFF85" w14:textId="2A71D0C9" w:rsidR="00C16E40" w:rsidRDefault="003E7CFB" w:rsidP="00045A11">
      <w:r>
        <w:t>Photo 6: Tree from rear garden of 25 Grosvenor Crescent</w:t>
      </w:r>
      <w:r w:rsidR="000D0574">
        <w:t xml:space="preserve"> (south side of tree)</w:t>
      </w:r>
    </w:p>
    <w:p w14:paraId="71A81561" w14:textId="4A672606" w:rsidR="000D0574" w:rsidRDefault="000D0574" w:rsidP="00045A11">
      <w:r>
        <w:t>Photo 7: Show</w:t>
      </w:r>
      <w:r w:rsidR="00273D59">
        <w:t>s</w:t>
      </w:r>
      <w:r>
        <w:t xml:space="preserve"> tree from </w:t>
      </w:r>
      <w:r w:rsidR="00273D59">
        <w:t xml:space="preserve">service alley where previous poor pruning on lateral </w:t>
      </w:r>
      <w:r w:rsidR="003734AF">
        <w:t>limbs has misshapen trees natural form.</w:t>
      </w:r>
    </w:p>
    <w:p w14:paraId="5FAF4955" w14:textId="3DEB362F" w:rsidR="000D0574" w:rsidRDefault="000D0574" w:rsidP="00045A11">
      <w:r>
        <w:t>Photo 8: Photo showing length of screwdriver used for zero resistance test of cavities.</w:t>
      </w:r>
    </w:p>
    <w:p w14:paraId="0D246523" w14:textId="1F3E371D" w:rsidR="00A86A5A" w:rsidRDefault="00A86A5A" w:rsidP="00045A11">
      <w:r>
        <w:t>Impact on tree/amenity value: Undertaking the proposed work would limit the risk of limb failure</w:t>
      </w:r>
      <w:r w:rsidR="00C63DDD">
        <w:t xml:space="preserve"> </w:t>
      </w:r>
      <w:r>
        <w:t>and shaping the tree into a more natural shape which currently it is not</w:t>
      </w:r>
      <w:r w:rsidR="00B777B8">
        <w:t>,</w:t>
      </w:r>
      <w:r>
        <w:t xml:space="preserve"> giving the tree more amenity value</w:t>
      </w:r>
      <w:r w:rsidR="00B777B8">
        <w:t xml:space="preserve"> and contributing to the local environment more than its current shape from poor pruning in the tree’s earlier life</w:t>
      </w:r>
      <w:r>
        <w:t>. (</w:t>
      </w:r>
      <w:r w:rsidR="00B777B8">
        <w:t>See</w:t>
      </w:r>
      <w:r>
        <w:t xml:space="preserve"> photo</w:t>
      </w:r>
      <w:r w:rsidR="00986842">
        <w:t xml:space="preserve"> </w:t>
      </w:r>
      <w:r w:rsidR="00C16E40">
        <w:t>7</w:t>
      </w:r>
      <w:r>
        <w:t xml:space="preserve"> from service </w:t>
      </w:r>
      <w:r w:rsidR="00B777B8">
        <w:t>alley showing the trees current shape)</w:t>
      </w:r>
    </w:p>
    <w:p w14:paraId="225B117B" w14:textId="73586C80" w:rsidR="00C011A6" w:rsidRDefault="00C011A6" w:rsidP="00045A11">
      <w:pPr>
        <w:rPr>
          <w:u w:val="single"/>
        </w:rPr>
      </w:pPr>
    </w:p>
    <w:p w14:paraId="797E5DED" w14:textId="50D45459" w:rsidR="00C011A6" w:rsidRPr="00372861" w:rsidRDefault="00372861" w:rsidP="00045A11">
      <w:r w:rsidRPr="00372861">
        <w:lastRenderedPageBreak/>
        <w:t xml:space="preserve">                           </w:t>
      </w:r>
      <w:r w:rsidR="00C52354">
        <w:t xml:space="preserve">  </w:t>
      </w:r>
      <w:r w:rsidRPr="00372861">
        <w:t xml:space="preserve">    </w:t>
      </w:r>
      <w:r w:rsidR="00E706EB" w:rsidRPr="00372861">
        <w:t xml:space="preserve">Photo </w:t>
      </w:r>
      <w:r w:rsidR="00C52354">
        <w:t>1</w:t>
      </w:r>
      <w:r>
        <w:t xml:space="preserve">                                                      </w:t>
      </w:r>
      <w:r w:rsidR="00EC2E41">
        <w:t xml:space="preserve">                    </w:t>
      </w:r>
      <w:r w:rsidR="00C52354">
        <w:t xml:space="preserve">     </w:t>
      </w:r>
      <w:r w:rsidR="00EC2E41">
        <w:t xml:space="preserve">     </w:t>
      </w:r>
      <w:r>
        <w:t xml:space="preserve">Photo </w:t>
      </w:r>
      <w:r w:rsidR="00C52354">
        <w:t>2</w:t>
      </w:r>
    </w:p>
    <w:p w14:paraId="576C0EC9" w14:textId="0552749C" w:rsidR="00E706EB" w:rsidRDefault="00EC2E41" w:rsidP="00045A11">
      <w:pPr>
        <w:rPr>
          <w:u w:val="single"/>
        </w:rPr>
      </w:pPr>
      <w:r>
        <w:rPr>
          <w:noProof/>
        </w:rPr>
        <w:drawing>
          <wp:anchor distT="0" distB="0" distL="114300" distR="114300" simplePos="0" relativeHeight="251659264" behindDoc="0" locked="0" layoutInCell="1" allowOverlap="1" wp14:anchorId="0B229FD6" wp14:editId="6BFF960B">
            <wp:simplePos x="0" y="0"/>
            <wp:positionH relativeFrom="page">
              <wp:posOffset>4018915</wp:posOffset>
            </wp:positionH>
            <wp:positionV relativeFrom="paragraph">
              <wp:posOffset>57785</wp:posOffset>
            </wp:positionV>
            <wp:extent cx="2790825" cy="3649181"/>
            <wp:effectExtent l="0" t="0" r="0" b="8890"/>
            <wp:wrapNone/>
            <wp:docPr id="3" name="Picture 3" descr="A picture containing outdoor, rock, stone, tru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utdoor, rock, stone, trunk&#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90825" cy="36491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3258">
        <w:rPr>
          <w:noProof/>
        </w:rPr>
        <w:drawing>
          <wp:anchor distT="0" distB="0" distL="114300" distR="114300" simplePos="0" relativeHeight="251658240" behindDoc="0" locked="0" layoutInCell="1" allowOverlap="1" wp14:anchorId="0E8718FD" wp14:editId="154CB251">
            <wp:simplePos x="0" y="0"/>
            <wp:positionH relativeFrom="margin">
              <wp:align>left</wp:align>
            </wp:positionH>
            <wp:positionV relativeFrom="paragraph">
              <wp:posOffset>38735</wp:posOffset>
            </wp:positionV>
            <wp:extent cx="2730324" cy="3643861"/>
            <wp:effectExtent l="0" t="0" r="0" b="0"/>
            <wp:wrapThrough wrapText="bothSides">
              <wp:wrapPolygon edited="0">
                <wp:start x="0" y="0"/>
                <wp:lineTo x="0" y="21457"/>
                <wp:lineTo x="21404" y="21457"/>
                <wp:lineTo x="21404" y="0"/>
                <wp:lineTo x="0" y="0"/>
              </wp:wrapPolygon>
            </wp:wrapThrough>
            <wp:docPr id="2" name="Picture 2" descr="A picture containing tree, outdoor, plant,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ree, outdoor, plant, woo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0324" cy="3643861"/>
                    </a:xfrm>
                    <a:prstGeom prst="rect">
                      <a:avLst/>
                    </a:prstGeom>
                    <a:noFill/>
                    <a:ln>
                      <a:noFill/>
                    </a:ln>
                  </pic:spPr>
                </pic:pic>
              </a:graphicData>
            </a:graphic>
          </wp:anchor>
        </w:drawing>
      </w:r>
    </w:p>
    <w:p w14:paraId="3690420D" w14:textId="78B9461B" w:rsidR="00E706EB" w:rsidRDefault="00E706EB" w:rsidP="00045A11">
      <w:pPr>
        <w:rPr>
          <w:u w:val="single"/>
        </w:rPr>
      </w:pPr>
    </w:p>
    <w:p w14:paraId="28C647A4" w14:textId="19CD9794" w:rsidR="00EC2E41" w:rsidRDefault="00EC2E41" w:rsidP="00045A11">
      <w:pPr>
        <w:rPr>
          <w:u w:val="single"/>
        </w:rPr>
      </w:pPr>
    </w:p>
    <w:p w14:paraId="60FA00B6" w14:textId="52E790DE" w:rsidR="00EC2E41" w:rsidRDefault="00EC2E41" w:rsidP="00045A11">
      <w:pPr>
        <w:rPr>
          <w:u w:val="single"/>
        </w:rPr>
      </w:pPr>
    </w:p>
    <w:p w14:paraId="259A154E" w14:textId="38FF7EFC" w:rsidR="00EC2E41" w:rsidRDefault="00EC2E41" w:rsidP="00045A11">
      <w:pPr>
        <w:rPr>
          <w:u w:val="single"/>
        </w:rPr>
      </w:pPr>
    </w:p>
    <w:p w14:paraId="068B5657" w14:textId="0D0DA38A" w:rsidR="00EC2E41" w:rsidRDefault="00EC2E41" w:rsidP="00045A11">
      <w:pPr>
        <w:rPr>
          <w:u w:val="single"/>
        </w:rPr>
      </w:pPr>
    </w:p>
    <w:p w14:paraId="6F50FDD6" w14:textId="742987A7" w:rsidR="00EC2E41" w:rsidRDefault="00EC2E41" w:rsidP="00045A11">
      <w:pPr>
        <w:rPr>
          <w:u w:val="single"/>
        </w:rPr>
      </w:pPr>
    </w:p>
    <w:p w14:paraId="1CCF862F" w14:textId="0CD61A0F" w:rsidR="00EC2E41" w:rsidRDefault="00EC2E41" w:rsidP="00045A11">
      <w:pPr>
        <w:rPr>
          <w:u w:val="single"/>
        </w:rPr>
      </w:pPr>
    </w:p>
    <w:p w14:paraId="315FAC5E" w14:textId="581C3E3F" w:rsidR="00EC2E41" w:rsidRDefault="00EC2E41" w:rsidP="00045A11">
      <w:pPr>
        <w:rPr>
          <w:u w:val="single"/>
        </w:rPr>
      </w:pPr>
    </w:p>
    <w:p w14:paraId="2993287F" w14:textId="485DE55C" w:rsidR="00EC2E41" w:rsidRDefault="00EC2E41" w:rsidP="00045A11">
      <w:pPr>
        <w:rPr>
          <w:u w:val="single"/>
        </w:rPr>
      </w:pPr>
    </w:p>
    <w:p w14:paraId="4D34C78F" w14:textId="53FB3312" w:rsidR="00EC2E41" w:rsidRDefault="00EC2E41" w:rsidP="00045A11">
      <w:pPr>
        <w:rPr>
          <w:u w:val="single"/>
        </w:rPr>
      </w:pPr>
    </w:p>
    <w:p w14:paraId="1CC8F271" w14:textId="0CFC9B5C" w:rsidR="00EC2E41" w:rsidRDefault="00EC2E41" w:rsidP="00045A11">
      <w:pPr>
        <w:rPr>
          <w:u w:val="single"/>
        </w:rPr>
      </w:pPr>
    </w:p>
    <w:p w14:paraId="62463054" w14:textId="38FC7844" w:rsidR="00EC2E41" w:rsidRDefault="00EC2E41" w:rsidP="00045A11">
      <w:pPr>
        <w:rPr>
          <w:u w:val="single"/>
        </w:rPr>
      </w:pPr>
    </w:p>
    <w:p w14:paraId="05640AA6" w14:textId="5B6107A9" w:rsidR="00EC2E41" w:rsidRDefault="008B51B5" w:rsidP="00045A11">
      <w:pPr>
        <w:rPr>
          <w:u w:val="single"/>
        </w:rPr>
      </w:pPr>
      <w:r>
        <w:rPr>
          <w:u w:val="single"/>
        </w:rPr>
        <w:t xml:space="preserve"> </w:t>
      </w:r>
    </w:p>
    <w:p w14:paraId="16522532" w14:textId="6D168BAE" w:rsidR="00EC2E41" w:rsidRDefault="008B51B5" w:rsidP="00045A11">
      <w:r>
        <w:rPr>
          <w:noProof/>
        </w:rPr>
        <w:drawing>
          <wp:anchor distT="0" distB="0" distL="114300" distR="114300" simplePos="0" relativeHeight="251661312" behindDoc="0" locked="0" layoutInCell="1" allowOverlap="1" wp14:anchorId="7DEC3FB3" wp14:editId="3FB7777A">
            <wp:simplePos x="0" y="0"/>
            <wp:positionH relativeFrom="margin">
              <wp:posOffset>3076574</wp:posOffset>
            </wp:positionH>
            <wp:positionV relativeFrom="paragraph">
              <wp:posOffset>211455</wp:posOffset>
            </wp:positionV>
            <wp:extent cx="2828925" cy="3775419"/>
            <wp:effectExtent l="0" t="0" r="0" b="0"/>
            <wp:wrapNone/>
            <wp:docPr id="5" name="Picture 5" descr="A rope tied to a tre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ope tied to a tree&#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3583" cy="378163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04B2AFA" wp14:editId="17234311">
            <wp:simplePos x="0" y="0"/>
            <wp:positionH relativeFrom="margin">
              <wp:posOffset>-66675</wp:posOffset>
            </wp:positionH>
            <wp:positionV relativeFrom="paragraph">
              <wp:posOffset>201930</wp:posOffset>
            </wp:positionV>
            <wp:extent cx="2833370" cy="3781425"/>
            <wp:effectExtent l="0" t="0" r="508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3370" cy="37814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00C52354" w:rsidRPr="00C52354">
        <w:t xml:space="preserve">Photo </w:t>
      </w:r>
      <w:r w:rsidR="00C52354">
        <w:t>3</w:t>
      </w:r>
      <w:r w:rsidR="00BA4067">
        <w:t xml:space="preserve">       </w:t>
      </w:r>
      <w:r>
        <w:t xml:space="preserve">                                                                                  </w:t>
      </w:r>
      <w:r w:rsidR="00BA4067">
        <w:t xml:space="preserve">  Photo 4</w:t>
      </w:r>
    </w:p>
    <w:p w14:paraId="27D75E31" w14:textId="1CACC58B" w:rsidR="00C52354" w:rsidRDefault="00C52354" w:rsidP="00045A11"/>
    <w:p w14:paraId="25EA59BC" w14:textId="77777777" w:rsidR="00EE4BE6" w:rsidRDefault="00EE4BE6" w:rsidP="00045A11"/>
    <w:p w14:paraId="36340072" w14:textId="77777777" w:rsidR="00EE4BE6" w:rsidRDefault="00EE4BE6" w:rsidP="00045A11"/>
    <w:p w14:paraId="57DFF252" w14:textId="77777777" w:rsidR="00EE4BE6" w:rsidRDefault="00EE4BE6" w:rsidP="00045A11"/>
    <w:p w14:paraId="12BDD6BB" w14:textId="77777777" w:rsidR="00EE4BE6" w:rsidRDefault="00EE4BE6" w:rsidP="00045A11"/>
    <w:p w14:paraId="0C7FC7C9" w14:textId="77777777" w:rsidR="00EE4BE6" w:rsidRDefault="00EE4BE6" w:rsidP="00045A11"/>
    <w:p w14:paraId="74D61A45" w14:textId="77777777" w:rsidR="00EE4BE6" w:rsidRDefault="00EE4BE6" w:rsidP="00045A11"/>
    <w:p w14:paraId="1C32B48A" w14:textId="77777777" w:rsidR="00EE4BE6" w:rsidRDefault="00EE4BE6" w:rsidP="00045A11"/>
    <w:p w14:paraId="4DB6314B" w14:textId="77777777" w:rsidR="00EE4BE6" w:rsidRDefault="00EE4BE6" w:rsidP="00045A11"/>
    <w:p w14:paraId="1DD8361F" w14:textId="77777777" w:rsidR="00EE4BE6" w:rsidRDefault="00EE4BE6" w:rsidP="00045A11"/>
    <w:p w14:paraId="5CC49B38" w14:textId="77777777" w:rsidR="00EE4BE6" w:rsidRDefault="00EE4BE6" w:rsidP="00045A11"/>
    <w:p w14:paraId="3B41F072" w14:textId="77777777" w:rsidR="00EE4BE6" w:rsidRDefault="00EE4BE6" w:rsidP="00045A11"/>
    <w:p w14:paraId="29046DB4" w14:textId="77777777" w:rsidR="00EE4BE6" w:rsidRDefault="00EE4BE6" w:rsidP="00045A11"/>
    <w:p w14:paraId="2C78F4A0" w14:textId="36AFFD90" w:rsidR="00EE4BE6" w:rsidRDefault="00EE4BE6" w:rsidP="00045A11"/>
    <w:p w14:paraId="314DD86C" w14:textId="4BFB4DEB" w:rsidR="00EE4BE6" w:rsidRDefault="00EE4BE6" w:rsidP="00045A11"/>
    <w:p w14:paraId="18831EDB" w14:textId="2F6B1F3E" w:rsidR="00EE4BE6" w:rsidRDefault="00F95D03" w:rsidP="00045A11">
      <w:r>
        <w:lastRenderedPageBreak/>
        <w:t xml:space="preserve">                                        Photo 5</w:t>
      </w:r>
      <w:r w:rsidR="000665B3">
        <w:t xml:space="preserve">                                                                                  Photo 6</w:t>
      </w:r>
    </w:p>
    <w:p w14:paraId="2A29A106" w14:textId="02E8FCF4" w:rsidR="000665B3" w:rsidRDefault="00C16E40" w:rsidP="00045A11">
      <w:r>
        <w:rPr>
          <w:noProof/>
        </w:rPr>
        <w:drawing>
          <wp:anchor distT="0" distB="0" distL="114300" distR="114300" simplePos="0" relativeHeight="251664384" behindDoc="0" locked="0" layoutInCell="1" allowOverlap="1" wp14:anchorId="1DFB9F2A" wp14:editId="574C8A38">
            <wp:simplePos x="0" y="0"/>
            <wp:positionH relativeFrom="margin">
              <wp:posOffset>2981325</wp:posOffset>
            </wp:positionH>
            <wp:positionV relativeFrom="paragraph">
              <wp:posOffset>57150</wp:posOffset>
            </wp:positionV>
            <wp:extent cx="2961867" cy="3952875"/>
            <wp:effectExtent l="0" t="0" r="0" b="0"/>
            <wp:wrapNone/>
            <wp:docPr id="8" name="Picture 8" descr="A group of tre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trees&#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65797" cy="3958120"/>
                    </a:xfrm>
                    <a:prstGeom prst="rect">
                      <a:avLst/>
                    </a:prstGeom>
                    <a:noFill/>
                    <a:ln>
                      <a:noFill/>
                    </a:ln>
                  </pic:spPr>
                </pic:pic>
              </a:graphicData>
            </a:graphic>
            <wp14:sizeRelH relativeFrom="page">
              <wp14:pctWidth>0</wp14:pctWidth>
            </wp14:sizeRelH>
            <wp14:sizeRelV relativeFrom="page">
              <wp14:pctHeight>0</wp14:pctHeight>
            </wp14:sizeRelV>
          </wp:anchor>
        </w:drawing>
      </w:r>
      <w:r w:rsidR="000665B3">
        <w:rPr>
          <w:noProof/>
        </w:rPr>
        <w:drawing>
          <wp:anchor distT="0" distB="0" distL="114300" distR="114300" simplePos="0" relativeHeight="251662336" behindDoc="0" locked="0" layoutInCell="1" allowOverlap="1" wp14:anchorId="02140860" wp14:editId="1684F62E">
            <wp:simplePos x="0" y="0"/>
            <wp:positionH relativeFrom="margin">
              <wp:align>left</wp:align>
            </wp:positionH>
            <wp:positionV relativeFrom="paragraph">
              <wp:posOffset>68111</wp:posOffset>
            </wp:positionV>
            <wp:extent cx="2886026" cy="3943350"/>
            <wp:effectExtent l="0" t="0" r="0" b="0"/>
            <wp:wrapNone/>
            <wp:docPr id="6" name="Picture 6" descr="A snake in a tre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nake in a tree&#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6026" cy="3943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E29F79" w14:textId="1A396647" w:rsidR="000665B3" w:rsidRDefault="000665B3" w:rsidP="00045A11"/>
    <w:p w14:paraId="35CF2A84" w14:textId="4EC9E781" w:rsidR="00C16E40" w:rsidRDefault="00C16E40" w:rsidP="00045A11"/>
    <w:p w14:paraId="536DCD3F" w14:textId="1F8F5277" w:rsidR="00C16E40" w:rsidRDefault="00C16E40" w:rsidP="00045A11"/>
    <w:p w14:paraId="49531FA2" w14:textId="77777777" w:rsidR="00C16E40" w:rsidRDefault="00C16E40" w:rsidP="00045A11"/>
    <w:p w14:paraId="0D05BDE8" w14:textId="115378C8" w:rsidR="00C16E40" w:rsidRDefault="00C16E40" w:rsidP="00045A11"/>
    <w:p w14:paraId="7F02D0D2" w14:textId="4925C256" w:rsidR="00C16E40" w:rsidRDefault="00C16E40" w:rsidP="00045A11"/>
    <w:p w14:paraId="0E13BB99" w14:textId="423E3A82" w:rsidR="00C16E40" w:rsidRDefault="00C16E40" w:rsidP="00045A11"/>
    <w:p w14:paraId="635C8DAA" w14:textId="442424D8" w:rsidR="00C16E40" w:rsidRDefault="00C16E40" w:rsidP="00045A11"/>
    <w:p w14:paraId="357E603A" w14:textId="10957AFF" w:rsidR="00C16E40" w:rsidRDefault="00C16E40" w:rsidP="00045A11"/>
    <w:p w14:paraId="6192B8DB" w14:textId="3320C19F" w:rsidR="00C16E40" w:rsidRDefault="00C16E40" w:rsidP="00045A11"/>
    <w:p w14:paraId="7B670BF6" w14:textId="4F8A1F2E" w:rsidR="00C16E40" w:rsidRDefault="00C16E40" w:rsidP="00045A11"/>
    <w:p w14:paraId="0CE6F7E1" w14:textId="16A25A24" w:rsidR="00C16E40" w:rsidRDefault="00C16E40" w:rsidP="00045A11"/>
    <w:p w14:paraId="7A9B83AF" w14:textId="77777777" w:rsidR="00C16E40" w:rsidRDefault="00C16E40" w:rsidP="00045A11"/>
    <w:p w14:paraId="3816BAC8" w14:textId="464ED552" w:rsidR="000665B3" w:rsidRDefault="00C16E40" w:rsidP="00045A11">
      <w:r>
        <w:rPr>
          <w:noProof/>
        </w:rPr>
        <w:drawing>
          <wp:anchor distT="0" distB="0" distL="114300" distR="114300" simplePos="0" relativeHeight="251663360" behindDoc="0" locked="0" layoutInCell="1" allowOverlap="1" wp14:anchorId="6B42B174" wp14:editId="028A700D">
            <wp:simplePos x="0" y="0"/>
            <wp:positionH relativeFrom="margin">
              <wp:posOffset>-28575</wp:posOffset>
            </wp:positionH>
            <wp:positionV relativeFrom="paragraph">
              <wp:posOffset>275182</wp:posOffset>
            </wp:positionV>
            <wp:extent cx="2914015" cy="3889012"/>
            <wp:effectExtent l="0" t="0" r="635" b="0"/>
            <wp:wrapNone/>
            <wp:docPr id="7" name="Picture 7" descr="A picture containing text, tree, grass,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tree, grass, outdoo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6155" cy="3891868"/>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Photo 7</w:t>
      </w:r>
      <w:r w:rsidRPr="00C16E40">
        <w:t xml:space="preserve"> </w:t>
      </w:r>
      <w:r w:rsidR="00F73088">
        <w:t xml:space="preserve">                            </w:t>
      </w:r>
      <w:r w:rsidR="001C279C">
        <w:t xml:space="preserve">                                                         </w:t>
      </w:r>
      <w:r w:rsidR="00F73088">
        <w:t xml:space="preserve"> </w:t>
      </w:r>
      <w:r w:rsidR="001C279C">
        <w:t xml:space="preserve"> </w:t>
      </w:r>
      <w:r w:rsidR="00F73088">
        <w:t xml:space="preserve"> Photo </w:t>
      </w:r>
      <w:r w:rsidR="001C279C">
        <w:t>8</w:t>
      </w:r>
    </w:p>
    <w:p w14:paraId="68226CBE" w14:textId="32FF8D3D" w:rsidR="004E3EAA" w:rsidRDefault="00532694" w:rsidP="00045A11">
      <w:r>
        <w:rPr>
          <w:noProof/>
        </w:rPr>
        <w:drawing>
          <wp:anchor distT="0" distB="0" distL="114300" distR="114300" simplePos="0" relativeHeight="251665408" behindDoc="0" locked="0" layoutInCell="1" allowOverlap="1" wp14:anchorId="2CC02FCA" wp14:editId="566EB227">
            <wp:simplePos x="0" y="0"/>
            <wp:positionH relativeFrom="column">
              <wp:posOffset>4123055</wp:posOffset>
            </wp:positionH>
            <wp:positionV relativeFrom="paragraph">
              <wp:posOffset>10795</wp:posOffset>
            </wp:positionV>
            <wp:extent cx="1105974" cy="39338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5974" cy="3933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8347E1" w14:textId="3059B6A3" w:rsidR="004E3EAA" w:rsidRDefault="004E3EAA" w:rsidP="00045A11"/>
    <w:p w14:paraId="5B840F3E" w14:textId="347CCE35" w:rsidR="004E3EAA" w:rsidRDefault="004E3EAA" w:rsidP="00045A11"/>
    <w:p w14:paraId="4987F6B2" w14:textId="3836332A" w:rsidR="004E3EAA" w:rsidRPr="00C52354" w:rsidRDefault="004E3EAA" w:rsidP="00045A11"/>
    <w:sectPr w:rsidR="004E3EAA" w:rsidRPr="00C52354">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4F6BE" w14:textId="77777777" w:rsidR="00C542A9" w:rsidRDefault="00C542A9" w:rsidP="00EB0AAA">
      <w:pPr>
        <w:spacing w:after="0" w:line="240" w:lineRule="auto"/>
      </w:pPr>
      <w:r>
        <w:separator/>
      </w:r>
    </w:p>
  </w:endnote>
  <w:endnote w:type="continuationSeparator" w:id="0">
    <w:p w14:paraId="30266CF3" w14:textId="77777777" w:rsidR="00C542A9" w:rsidRDefault="00C542A9" w:rsidP="00EB0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9D762" w14:textId="2839F8BF" w:rsidR="00EB0AAA" w:rsidRDefault="00EB0AAA" w:rsidP="002570B8">
    <w:pPr>
      <w:pStyle w:val="Footer"/>
      <w:jc w:val="center"/>
    </w:pPr>
    <w:r>
      <w:t xml:space="preserve">Moore’s Tree Company, 19a </w:t>
    </w:r>
    <w:proofErr w:type="spellStart"/>
    <w:r>
      <w:t>Lightwater</w:t>
    </w:r>
    <w:proofErr w:type="spellEnd"/>
    <w:r>
      <w:t xml:space="preserve"> Meadow, </w:t>
    </w:r>
    <w:proofErr w:type="spellStart"/>
    <w:r>
      <w:t>Lig</w:t>
    </w:r>
    <w:r w:rsidR="00DE1423">
      <w:t>ht</w:t>
    </w:r>
    <w:r>
      <w:t>water</w:t>
    </w:r>
    <w:proofErr w:type="spellEnd"/>
    <w:r>
      <w:t>, Surrey, GU18 5XH – info@moores</w:t>
    </w:r>
    <w:r w:rsidR="002570B8">
      <w:t>treecom</w:t>
    </w:r>
    <w:r w:rsidR="00DE1423">
      <w:t>p</w:t>
    </w:r>
    <w:r w:rsidR="002570B8">
      <w:t>any.co.uk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4CBC1" w14:textId="77777777" w:rsidR="00C542A9" w:rsidRDefault="00C542A9" w:rsidP="00EB0AAA">
      <w:pPr>
        <w:spacing w:after="0" w:line="240" w:lineRule="auto"/>
      </w:pPr>
      <w:r>
        <w:separator/>
      </w:r>
    </w:p>
  </w:footnote>
  <w:footnote w:type="continuationSeparator" w:id="0">
    <w:p w14:paraId="54179369" w14:textId="77777777" w:rsidR="00C542A9" w:rsidRDefault="00C542A9" w:rsidP="00EB0A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F207D" w14:textId="57BE1A43" w:rsidR="00013554" w:rsidRDefault="00013554">
    <w:pPr>
      <w:pStyle w:val="Header"/>
    </w:pPr>
    <w:r>
      <w:rPr>
        <w:noProof/>
      </w:rPr>
      <w:drawing>
        <wp:anchor distT="0" distB="0" distL="114300" distR="114300" simplePos="0" relativeHeight="251659264" behindDoc="0" locked="0" layoutInCell="1" allowOverlap="1" wp14:anchorId="33026EE8" wp14:editId="12144B2C">
          <wp:simplePos x="0" y="0"/>
          <wp:positionH relativeFrom="margin">
            <wp:align>center</wp:align>
          </wp:positionH>
          <wp:positionV relativeFrom="paragraph">
            <wp:posOffset>-267335</wp:posOffset>
          </wp:positionV>
          <wp:extent cx="2581275" cy="8562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1275" cy="8562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A11"/>
    <w:rsid w:val="00013554"/>
    <w:rsid w:val="00017312"/>
    <w:rsid w:val="00045A11"/>
    <w:rsid w:val="000665B3"/>
    <w:rsid w:val="000C7824"/>
    <w:rsid w:val="000D0574"/>
    <w:rsid w:val="00152796"/>
    <w:rsid w:val="001765C7"/>
    <w:rsid w:val="001C279C"/>
    <w:rsid w:val="002570B8"/>
    <w:rsid w:val="00273D59"/>
    <w:rsid w:val="00324374"/>
    <w:rsid w:val="00372861"/>
    <w:rsid w:val="003734AF"/>
    <w:rsid w:val="003D2F9E"/>
    <w:rsid w:val="003D63D7"/>
    <w:rsid w:val="003E7CFB"/>
    <w:rsid w:val="004E3EAA"/>
    <w:rsid w:val="00532694"/>
    <w:rsid w:val="00555489"/>
    <w:rsid w:val="006A6AE0"/>
    <w:rsid w:val="007017FA"/>
    <w:rsid w:val="00731F20"/>
    <w:rsid w:val="0077352F"/>
    <w:rsid w:val="0086583B"/>
    <w:rsid w:val="008B448F"/>
    <w:rsid w:val="008B51B5"/>
    <w:rsid w:val="00975174"/>
    <w:rsid w:val="00986842"/>
    <w:rsid w:val="009A56CB"/>
    <w:rsid w:val="00A86A5A"/>
    <w:rsid w:val="00AE7D5F"/>
    <w:rsid w:val="00AF51A7"/>
    <w:rsid w:val="00B777B8"/>
    <w:rsid w:val="00BA3968"/>
    <w:rsid w:val="00BA4067"/>
    <w:rsid w:val="00C011A6"/>
    <w:rsid w:val="00C16E40"/>
    <w:rsid w:val="00C52354"/>
    <w:rsid w:val="00C542A9"/>
    <w:rsid w:val="00C63DDD"/>
    <w:rsid w:val="00C83258"/>
    <w:rsid w:val="00D33F7E"/>
    <w:rsid w:val="00D84193"/>
    <w:rsid w:val="00DA6FD1"/>
    <w:rsid w:val="00DB0288"/>
    <w:rsid w:val="00DE1423"/>
    <w:rsid w:val="00E706EB"/>
    <w:rsid w:val="00E91179"/>
    <w:rsid w:val="00EB0AAA"/>
    <w:rsid w:val="00EC2E41"/>
    <w:rsid w:val="00ED7B04"/>
    <w:rsid w:val="00EE4BE6"/>
    <w:rsid w:val="00F73088"/>
    <w:rsid w:val="00F95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158F"/>
  <w15:chartTrackingRefBased/>
  <w15:docId w15:val="{6B520C81-E049-4F59-A420-97D33965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A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AAA"/>
  </w:style>
  <w:style w:type="paragraph" w:styleId="Footer">
    <w:name w:val="footer"/>
    <w:basedOn w:val="Normal"/>
    <w:link w:val="FooterChar"/>
    <w:uiPriority w:val="99"/>
    <w:unhideWhenUsed/>
    <w:rsid w:val="00EB0A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874</TotalTime>
  <Pages>3</Pages>
  <Words>542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Moore</dc:creator>
  <cp:keywords/>
  <dc:description/>
  <cp:lastModifiedBy>Ryan Moore</cp:lastModifiedBy>
  <cp:revision>43</cp:revision>
  <dcterms:created xsi:type="dcterms:W3CDTF">2022-10-26T16:35:00Z</dcterms:created>
  <dcterms:modified xsi:type="dcterms:W3CDTF">2022-10-27T07:09:00Z</dcterms:modified>
</cp:coreProperties>
</file>